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bidiVisual/>
        <w:tblW w:w="11582" w:type="dxa"/>
        <w:tblInd w:w="-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2368"/>
        <w:gridCol w:w="7796"/>
        <w:gridCol w:w="1418"/>
      </w:tblGrid>
      <w:tr w:rsidR="00750053" w:rsidTr="00D15699">
        <w:trPr>
          <w:trHeight w:val="1474"/>
        </w:trPr>
        <w:tc>
          <w:tcPr>
            <w:tcW w:w="2368" w:type="dxa"/>
          </w:tcPr>
          <w:p w:rsidR="00750053" w:rsidRPr="00683771" w:rsidRDefault="00E62C8F" w:rsidP="00E62C8F">
            <w:pPr>
              <w:bidi/>
              <w:ind w:left="843"/>
              <w:jc w:val="both"/>
              <w:rPr>
                <w:rFonts w:cs="Arial"/>
                <w:rtl/>
                <w:lang w:bidi="ar-JO"/>
              </w:rPr>
            </w:pPr>
            <w:r>
              <w:rPr>
                <w:rFonts w:cs="Arial"/>
                <w:noProof/>
                <w:rtl/>
              </w:rPr>
              <w:drawing>
                <wp:inline distT="0" distB="0" distL="0" distR="0">
                  <wp:extent cx="792000" cy="710069"/>
                  <wp:effectExtent l="19050" t="0" r="8100" b="0"/>
                  <wp:docPr id="1" name="Picture 1" descr="C:\Documents and Settings\Reham\Desktop\Conference 2012\SSAC-2012\Pictur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Reham\Desktop\Conference 2012\SSAC-2012\Picture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2000" cy="7100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96" w:type="dxa"/>
          </w:tcPr>
          <w:p w:rsidR="00750053" w:rsidRPr="0088600B" w:rsidRDefault="00D15699" w:rsidP="00343E11">
            <w:pPr>
              <w:bidi/>
              <w:jc w:val="center"/>
              <w:rPr>
                <w:rFonts w:ascii="Albertus" w:hAnsi="Albertus"/>
                <w:b/>
                <w:bCs/>
                <w:color w:val="984806" w:themeColor="accent6" w:themeShade="80"/>
                <w:sz w:val="26"/>
                <w:szCs w:val="26"/>
              </w:rPr>
            </w:pPr>
            <w:r>
              <w:rPr>
                <w:rFonts w:ascii="Albertus" w:hAnsi="Albertus"/>
                <w:b/>
                <w:bCs/>
                <w:color w:val="984806" w:themeColor="accent6" w:themeShade="80"/>
                <w:sz w:val="26"/>
                <w:szCs w:val="26"/>
              </w:rPr>
              <w:t xml:space="preserve">  </w:t>
            </w:r>
            <w:r w:rsidR="002623B4" w:rsidRPr="0088600B">
              <w:rPr>
                <w:rFonts w:ascii="Albertus" w:hAnsi="Albertus"/>
                <w:b/>
                <w:bCs/>
                <w:color w:val="984806" w:themeColor="accent6" w:themeShade="80"/>
                <w:sz w:val="26"/>
                <w:szCs w:val="26"/>
              </w:rPr>
              <w:t>Seventh Scientific Agricultural Conference (SSAC-2012)</w:t>
            </w:r>
          </w:p>
          <w:p w:rsidR="00C25EC9" w:rsidRPr="005C0877" w:rsidRDefault="00C25EC9" w:rsidP="00371D8F">
            <w:pPr>
              <w:jc w:val="center"/>
              <w:rPr>
                <w:rFonts w:ascii="Albertus" w:hAnsi="Albertus"/>
                <w:b/>
                <w:bCs/>
                <w:sz w:val="24"/>
                <w:szCs w:val="24"/>
              </w:rPr>
            </w:pPr>
            <w:r>
              <w:rPr>
                <w:rFonts w:ascii="Albertus" w:hAnsi="Albertus"/>
                <w:b/>
                <w:bCs/>
                <w:color w:val="E36C0A" w:themeColor="accent6" w:themeShade="BF"/>
                <w:sz w:val="20"/>
              </w:rPr>
              <w:t xml:space="preserve"> </w:t>
            </w:r>
            <w:r w:rsidR="00040A74">
              <w:rPr>
                <w:rFonts w:ascii="Albertus" w:hAnsi="Albertus"/>
                <w:b/>
                <w:bCs/>
                <w:color w:val="E36C0A" w:themeColor="accent6" w:themeShade="BF"/>
                <w:sz w:val="20"/>
              </w:rPr>
              <w:t xml:space="preserve">   </w:t>
            </w:r>
            <w:r w:rsidRPr="005C0877">
              <w:rPr>
                <w:rFonts w:ascii="Albertus" w:hAnsi="Albertus"/>
                <w:b/>
                <w:bCs/>
                <w:color w:val="E36C0A" w:themeColor="accent6" w:themeShade="BF"/>
                <w:sz w:val="24"/>
                <w:szCs w:val="24"/>
              </w:rPr>
              <w:t>October 8-10, 2012</w:t>
            </w:r>
            <w:r w:rsidR="00D77B95" w:rsidRPr="005C0877">
              <w:rPr>
                <w:rFonts w:ascii="Albertus" w:hAnsi="Albertus"/>
                <w:b/>
                <w:bCs/>
                <w:sz w:val="24"/>
                <w:szCs w:val="24"/>
              </w:rPr>
              <w:t xml:space="preserve">          </w:t>
            </w:r>
          </w:p>
          <w:p w:rsidR="000C144D" w:rsidRPr="005C0877" w:rsidRDefault="00040A74" w:rsidP="00960528">
            <w:pPr>
              <w:jc w:val="center"/>
              <w:rPr>
                <w:rFonts w:ascii="Albertus" w:hAnsi="Albertus"/>
                <w:color w:val="389641"/>
                <w:sz w:val="24"/>
                <w:szCs w:val="24"/>
                <w:cs/>
              </w:rPr>
            </w:pPr>
            <w:r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 xml:space="preserve">    </w:t>
            </w:r>
            <w:r w:rsidR="000C144D"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>Faculty Of Agriculture</w:t>
            </w:r>
          </w:p>
          <w:p w:rsidR="000C144D" w:rsidRPr="005C0877" w:rsidRDefault="00D77B95" w:rsidP="00371D8F">
            <w:pPr>
              <w:jc w:val="center"/>
              <w:rPr>
                <w:rFonts w:ascii="Albertus" w:hAnsi="Albertus"/>
                <w:color w:val="389641"/>
                <w:sz w:val="24"/>
                <w:szCs w:val="24"/>
                <w:cs/>
              </w:rPr>
            </w:pPr>
            <w:r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 xml:space="preserve">       </w:t>
            </w:r>
            <w:r w:rsidR="000C144D"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>Jordan University of Science and Technology</w:t>
            </w:r>
          </w:p>
          <w:p w:rsidR="00CB2BE5" w:rsidRPr="005C0877" w:rsidRDefault="00040A74" w:rsidP="00371D8F">
            <w:pPr>
              <w:jc w:val="center"/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</w:pPr>
            <w:r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 xml:space="preserve">   </w:t>
            </w:r>
            <w:proofErr w:type="spellStart"/>
            <w:r w:rsidR="00CB2BE5"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>Irbid</w:t>
            </w:r>
            <w:proofErr w:type="spellEnd"/>
            <w:r w:rsidR="00CB2BE5"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>, Jordan</w:t>
            </w:r>
          </w:p>
          <w:p w:rsidR="000C144D" w:rsidRPr="00806184" w:rsidRDefault="00CB2BE5" w:rsidP="00C25EC9">
            <w:pPr>
              <w:jc w:val="center"/>
              <w:rPr>
                <w:rFonts w:cs="Arial"/>
                <w:color w:val="E36C0A" w:themeColor="accent6" w:themeShade="BF"/>
                <w:lang w:bidi="ar-JO"/>
              </w:rPr>
            </w:pPr>
            <w:r>
              <w:rPr>
                <w:rFonts w:ascii="Albertus" w:hAnsi="Albertus"/>
                <w:b/>
                <w:bCs/>
                <w:color w:val="E36C0A" w:themeColor="accent6" w:themeShade="BF"/>
                <w:sz w:val="20"/>
              </w:rPr>
              <w:t xml:space="preserve">           </w:t>
            </w:r>
          </w:p>
        </w:tc>
        <w:tc>
          <w:tcPr>
            <w:tcW w:w="1418" w:type="dxa"/>
          </w:tcPr>
          <w:p w:rsidR="00750053" w:rsidRDefault="00750053" w:rsidP="00974148">
            <w:pPr>
              <w:bidi/>
              <w:jc w:val="center"/>
              <w:rPr>
                <w:rtl/>
                <w:cs/>
              </w:rPr>
            </w:pPr>
            <w:r>
              <w:rPr>
                <w:noProof/>
                <w:rtl/>
              </w:rPr>
              <w:drawing>
                <wp:anchor distT="0" distB="0" distL="114300" distR="114300" simplePos="0" relativeHeight="251673600" behindDoc="1" locked="0" layoutInCell="1" allowOverlap="1">
                  <wp:simplePos x="0" y="0"/>
                  <wp:positionH relativeFrom="column">
                    <wp:posOffset>682625</wp:posOffset>
                  </wp:positionH>
                  <wp:positionV relativeFrom="paragraph">
                    <wp:posOffset>-85725</wp:posOffset>
                  </wp:positionV>
                  <wp:extent cx="666750" cy="714375"/>
                  <wp:effectExtent l="19050" t="0" r="0" b="0"/>
                  <wp:wrapTight wrapText="bothSides">
                    <wp:wrapPolygon edited="0">
                      <wp:start x="7406" y="0"/>
                      <wp:lineTo x="3703" y="1728"/>
                      <wp:lineTo x="-617" y="6336"/>
                      <wp:lineTo x="-617" y="11520"/>
                      <wp:lineTo x="1851" y="19008"/>
                      <wp:lineTo x="7406" y="21312"/>
                      <wp:lineTo x="8640" y="21312"/>
                      <wp:lineTo x="12343" y="21312"/>
                      <wp:lineTo x="13577" y="21312"/>
                      <wp:lineTo x="19131" y="19008"/>
                      <wp:lineTo x="19749" y="18432"/>
                      <wp:lineTo x="21600" y="12672"/>
                      <wp:lineTo x="21600" y="6336"/>
                      <wp:lineTo x="17897" y="1728"/>
                      <wp:lineTo x="13577" y="0"/>
                      <wp:lineTo x="7406" y="0"/>
                    </wp:wrapPolygon>
                  </wp:wrapTight>
                  <wp:docPr id="24" name="Object 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0" y="0"/>
                            <a:ext cx="548632" cy="547999"/>
                            <a:chOff x="548680" y="804513"/>
                            <a:chExt cx="548632" cy="547999"/>
                          </a:xfrm>
                        </a:grpSpPr>
                        <a:sp>
                          <a:nvSpPr>
                            <a:cNvPr id="17" name="Flowchart: Connector 16"/>
                            <a:cNvSpPr/>
                          </a:nvSpPr>
                          <a:spPr>
                            <a:xfrm>
                              <a:off x="548680" y="804513"/>
                              <a:ext cx="548632" cy="547999"/>
                            </a:xfrm>
                            <a:prstGeom prst="flowChartConnector">
                              <a:avLst/>
                            </a:prstGeom>
                            <a:blipFill>
                              <a:blip r:embed="rId7" cstate="print"/>
                              <a:stretch>
                                <a:fillRect/>
                              </a:stretch>
                            </a:blipFill>
                          </a:spPr>
                          <a:txSp>
                            <a:txBody>
                              <a:bodyPr lIns="87023" tIns="43512" rIns="87023" bIns="43512" rtlCol="1" anchor="ctr"/>
                              <a:lstStyle>
                                <a:defPPr>
                                  <a:defRPr lang="ar-JO"/>
                                </a:defPPr>
                                <a:lvl1pPr algn="r" rtl="1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134" algn="r" rtl="1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269" algn="r" rtl="1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403" algn="r" rtl="1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536" algn="r" rtl="1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5671" algn="r" defTabSz="914269" rtl="1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2805" algn="r" defTabSz="914269" rtl="1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199939" algn="r" defTabSz="914269" rtl="1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074" algn="r" defTabSz="914269" rtl="1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 algn="ctr" fontAlgn="auto">
                                  <a:spcBef>
                                    <a:spcPts val="0"/>
                                  </a:spcBef>
                                  <a:spcAft>
                                    <a:spcPts val="0"/>
                                  </a:spcAft>
                                  <a:defRPr/>
                                </a:pPr>
                                <a:endParaRPr lang="ar-JO" dirty="0"/>
                              </a:p>
                            </a:txBody>
                            <a:useSpRect/>
                          </a:txSp>
                          <a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a:style>
                        </a:sp>
                      </lc:lockedCanvas>
                    </a:graphicData>
                  </a:graphic>
                </wp:anchor>
              </w:drawing>
            </w:r>
          </w:p>
        </w:tc>
      </w:tr>
    </w:tbl>
    <w:p w:rsidR="00D953FB" w:rsidRPr="00541DBC" w:rsidRDefault="00067CC6" w:rsidP="00067CC6">
      <w:pPr>
        <w:spacing w:after="120" w:line="240" w:lineRule="auto"/>
        <w:ind w:left="1100" w:firstLine="1060"/>
        <w:rPr>
          <w:rFonts w:ascii="Albertus" w:hAnsi="Albertus"/>
          <w:b/>
          <w:bCs/>
          <w:color w:val="401CA4"/>
          <w:sz w:val="32"/>
          <w:szCs w:val="32"/>
          <w:u w:val="single"/>
        </w:rPr>
      </w:pPr>
      <w:r w:rsidRPr="00067CC6">
        <w:rPr>
          <w:rFonts w:ascii="Albertus" w:hAnsi="Albertus"/>
          <w:b/>
          <w:bCs/>
          <w:color w:val="401CA4"/>
          <w:sz w:val="32"/>
          <w:szCs w:val="32"/>
        </w:rPr>
        <w:t xml:space="preserve">     </w:t>
      </w:r>
      <w:r w:rsidR="00371D8F">
        <w:rPr>
          <w:rFonts w:ascii="Albertus" w:hAnsi="Albertus"/>
          <w:b/>
          <w:bCs/>
          <w:color w:val="401CA4"/>
          <w:sz w:val="32"/>
          <w:szCs w:val="32"/>
          <w:u w:val="single"/>
        </w:rPr>
        <w:t xml:space="preserve">Hotel Reservation </w:t>
      </w:r>
      <w:r w:rsidR="00856C4F" w:rsidRPr="00541DBC">
        <w:rPr>
          <w:rFonts w:ascii="Albertus" w:hAnsi="Albertus"/>
          <w:b/>
          <w:bCs/>
          <w:color w:val="401CA4"/>
          <w:sz w:val="32"/>
          <w:szCs w:val="32"/>
          <w:u w:val="single"/>
        </w:rPr>
        <w:t>Form</w:t>
      </w:r>
    </w:p>
    <w:p w:rsidR="00065799" w:rsidRPr="00C27504" w:rsidRDefault="00065799" w:rsidP="000C144D">
      <w:pPr>
        <w:spacing w:after="120" w:line="240" w:lineRule="auto"/>
        <w:ind w:left="-340"/>
        <w:jc w:val="center"/>
        <w:rPr>
          <w:rFonts w:ascii="Albertus" w:hAnsi="Albertus"/>
          <w:b/>
          <w:bCs/>
          <w:szCs w:val="22"/>
          <w:u w:val="single"/>
        </w:rPr>
      </w:pPr>
    </w:p>
    <w:p w:rsidR="002D4ECA" w:rsidRPr="00C27504" w:rsidRDefault="00065799" w:rsidP="001D04D1">
      <w:pPr>
        <w:tabs>
          <w:tab w:val="left" w:pos="9214"/>
        </w:tabs>
        <w:spacing w:after="0" w:line="48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Name: …………</w:t>
      </w:r>
      <w:r w:rsidR="001D04D1" w:rsidRPr="00C27504">
        <w:rPr>
          <w:rFonts w:ascii="Times New Roman" w:hAnsi="Times New Roman" w:cs="Times New Roman"/>
          <w:b/>
          <w:bCs/>
          <w:color w:val="401CA4"/>
          <w:szCs w:val="22"/>
        </w:rPr>
        <w:t>…</w:t>
      </w:r>
      <w:r w:rsidR="00C27504">
        <w:rPr>
          <w:rFonts w:ascii="Times New Roman" w:hAnsi="Times New Roman" w:cs="Times New Roman"/>
          <w:b/>
          <w:bCs/>
          <w:color w:val="401CA4"/>
          <w:szCs w:val="22"/>
        </w:rPr>
        <w:t>……</w:t>
      </w:r>
      <w:r w:rsidR="001D04D1" w:rsidRPr="00C27504">
        <w:rPr>
          <w:rFonts w:ascii="Times New Roman" w:hAnsi="Times New Roman" w:cs="Times New Roman"/>
          <w:b/>
          <w:bCs/>
          <w:color w:val="401CA4"/>
          <w:szCs w:val="22"/>
        </w:rPr>
        <w:t>…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…</w:t>
      </w:r>
      <w:r w:rsidR="001D04D1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Institution: …………………</w:t>
      </w:r>
      <w:r w:rsidR="00C27504">
        <w:rPr>
          <w:rFonts w:ascii="Times New Roman" w:hAnsi="Times New Roman" w:cs="Times New Roman"/>
          <w:b/>
          <w:bCs/>
          <w:color w:val="401CA4"/>
          <w:szCs w:val="22"/>
        </w:rPr>
        <w:t>….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…</w:t>
      </w:r>
      <w:r w:rsidR="004D2067" w:rsidRPr="00C27504">
        <w:rPr>
          <w:rFonts w:ascii="Times New Roman" w:hAnsi="Times New Roman" w:cs="Times New Roman"/>
          <w:b/>
          <w:bCs/>
          <w:color w:val="401CA4"/>
          <w:szCs w:val="22"/>
        </w:rPr>
        <w:t>…</w:t>
      </w:r>
      <w:r w:rsidR="00C0286D" w:rsidRPr="00C27504">
        <w:rPr>
          <w:rFonts w:ascii="Times New Roman" w:hAnsi="Times New Roman" w:cs="Times New Roman"/>
          <w:b/>
          <w:bCs/>
          <w:color w:val="401CA4"/>
          <w:szCs w:val="22"/>
        </w:rPr>
        <w:t>.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</w:t>
      </w:r>
      <w:r w:rsidR="002D4ECA" w:rsidRPr="00C27504">
        <w:rPr>
          <w:rFonts w:ascii="Times New Roman" w:hAnsi="Times New Roman" w:cs="Times New Roman"/>
          <w:b/>
          <w:bCs/>
          <w:color w:val="401CA4"/>
          <w:szCs w:val="22"/>
        </w:rPr>
        <w:t>Address: ………</w:t>
      </w:r>
      <w:r w:rsidR="00C27504">
        <w:rPr>
          <w:rFonts w:ascii="Times New Roman" w:hAnsi="Times New Roman" w:cs="Times New Roman"/>
          <w:b/>
          <w:bCs/>
          <w:color w:val="401CA4"/>
          <w:szCs w:val="22"/>
        </w:rPr>
        <w:t>…..</w:t>
      </w:r>
      <w:r w:rsidR="001D04D1" w:rsidRPr="00C27504">
        <w:rPr>
          <w:rFonts w:ascii="Times New Roman" w:hAnsi="Times New Roman" w:cs="Times New Roman"/>
          <w:b/>
          <w:bCs/>
          <w:color w:val="401CA4"/>
          <w:szCs w:val="22"/>
        </w:rPr>
        <w:t>…</w:t>
      </w:r>
      <w:r w:rsidR="002D4ECA" w:rsidRPr="00C27504">
        <w:rPr>
          <w:rFonts w:ascii="Times New Roman" w:hAnsi="Times New Roman" w:cs="Times New Roman"/>
          <w:b/>
          <w:bCs/>
          <w:color w:val="401CA4"/>
          <w:szCs w:val="22"/>
        </w:rPr>
        <w:t>….</w:t>
      </w:r>
    </w:p>
    <w:p w:rsidR="00065799" w:rsidRPr="00C27504" w:rsidRDefault="00065799" w:rsidP="00624BE9">
      <w:pPr>
        <w:tabs>
          <w:tab w:val="left" w:pos="9214"/>
        </w:tabs>
        <w:spacing w:after="0" w:line="48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  <w:lang w:val="fr-FR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Phone: ……………………</w:t>
      </w:r>
      <w:r w:rsidR="00303B60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..</w:t>
      </w:r>
      <w:r w:rsidR="00C0286D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. Fax</w:t>
      </w:r>
      <w:proofErr w:type="gramStart"/>
      <w:r w:rsidR="00C0286D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: .…</w:t>
      </w:r>
      <w:r w:rsid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…</w:t>
      </w:r>
      <w:r w:rsidR="00C0286D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…</w:t>
      </w:r>
      <w:r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………………</w:t>
      </w:r>
      <w:proofErr w:type="gramEnd"/>
      <w:r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 xml:space="preserve"> E-mail:</w:t>
      </w:r>
      <w:r w:rsidR="004560D8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 xml:space="preserve"> </w:t>
      </w:r>
      <w:r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……</w:t>
      </w:r>
      <w:r w:rsid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………..</w:t>
      </w:r>
      <w:r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…</w:t>
      </w:r>
      <w:r w:rsidR="00303B60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..</w:t>
      </w:r>
      <w:r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…</w:t>
      </w:r>
      <w:r w:rsidR="0009451A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.</w:t>
      </w:r>
      <w:r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…</w:t>
      </w:r>
      <w:r w:rsidR="004D2067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…</w:t>
      </w:r>
      <w:r w:rsidR="00BE2C4C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…</w:t>
      </w:r>
      <w:r w:rsidR="001D04D1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.</w:t>
      </w:r>
      <w:r w:rsidR="00303B60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.</w:t>
      </w:r>
      <w:r w:rsidR="004D2067" w:rsidRPr="00C27504">
        <w:rPr>
          <w:rFonts w:ascii="Times New Roman" w:hAnsi="Times New Roman" w:cs="Times New Roman"/>
          <w:b/>
          <w:bCs/>
          <w:color w:val="401CA4"/>
          <w:szCs w:val="22"/>
          <w:lang w:val="fr-FR"/>
        </w:rPr>
        <w:t>…</w:t>
      </w:r>
    </w:p>
    <w:p w:rsidR="00067CC6" w:rsidRPr="00C27504" w:rsidRDefault="00067CC6" w:rsidP="00067CC6">
      <w:pPr>
        <w:tabs>
          <w:tab w:val="left" w:pos="9214"/>
        </w:tabs>
        <w:spacing w:after="0" w:line="48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Accompany person</w:t>
      </w:r>
      <w:proofErr w:type="gramStart"/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: .</w:t>
      </w:r>
      <w:proofErr w:type="gramEnd"/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……………………………………………………………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>……………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……….</w:t>
      </w:r>
    </w:p>
    <w:p w:rsidR="00134D90" w:rsidRPr="00C27504" w:rsidRDefault="00FD33B7" w:rsidP="00E36A16">
      <w:pPr>
        <w:tabs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>
        <w:rPr>
          <w:rFonts w:ascii="Times New Roman" w:hAnsi="Times New Roman" w:cs="Times New Roman"/>
          <w:b/>
          <w:bCs/>
          <w:noProof/>
          <w:color w:val="401CA4"/>
          <w:szCs w:val="22"/>
        </w:rPr>
        <w:pict>
          <v:oval id="_x0000_s1026" style="position:absolute;left:0;text-align:left;margin-left:30pt;margin-top:.85pt;width:13.35pt;height:12.55pt;z-index:251674624" fillcolor="white [3201]" strokecolor="#4f81bd [3204]" strokeweight="2.5pt">
            <v:shadow color="#868686"/>
          </v:oval>
        </w:pict>
      </w:r>
      <w:r w:rsidR="002A4C4F" w:rsidRPr="00C27504">
        <w:rPr>
          <w:rFonts w:ascii="Times New Roman" w:hAnsi="Times New Roman" w:cs="Times New Roman"/>
          <w:b/>
          <w:bCs/>
          <w:color w:val="401CA4"/>
          <w:szCs w:val="22"/>
        </w:rPr>
        <w:t>Hotel</w:t>
      </w:r>
      <w:r w:rsidR="00B452B9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1:           </w:t>
      </w:r>
      <w:r w:rsid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</w:t>
      </w:r>
      <w:proofErr w:type="spellStart"/>
      <w:r w:rsidR="00C87ED0" w:rsidRPr="00C27504">
        <w:rPr>
          <w:rFonts w:ascii="Times New Roman" w:hAnsi="Times New Roman" w:cs="Times New Roman"/>
          <w:b/>
          <w:bCs/>
          <w:color w:val="401CA4"/>
          <w:szCs w:val="22"/>
        </w:rPr>
        <w:t>Irbid</w:t>
      </w:r>
      <w:proofErr w:type="spellEnd"/>
      <w:r w:rsidR="00C87ED0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Plaza Suites </w:t>
      </w:r>
      <w:r w:rsidR="00A52343" w:rsidRPr="00C27504">
        <w:rPr>
          <w:rFonts w:ascii="Times New Roman" w:hAnsi="Times New Roman" w:cs="Times New Roman"/>
          <w:b/>
          <w:bCs/>
          <w:noProof/>
          <w:color w:val="401CA4"/>
          <w:szCs w:val="22"/>
        </w:rPr>
        <w:drawing>
          <wp:inline distT="0" distB="0" distL="0" distR="0">
            <wp:extent cx="123825" cy="123825"/>
            <wp:effectExtent l="19050" t="0" r="0" b="0"/>
            <wp:docPr id="2" name="Object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4864" cy="45720"/>
                      <a:chOff x="2492896" y="3131840"/>
                      <a:chExt cx="54864" cy="45720"/>
                    </a:xfrm>
                  </a:grpSpPr>
                  <a:sp>
                    <a:nvSpPr>
                      <a:cNvPr id="19" name="5-Point Star 18"/>
                      <a:cNvSpPr/>
                    </a:nvSpPr>
                    <a:spPr>
                      <a:xfrm>
                        <a:off x="2492896" y="3131840"/>
                        <a:ext cx="54864" cy="45720"/>
                      </a:xfrm>
                      <a:prstGeom prst="star5">
                        <a:avLst/>
                      </a:prstGeom>
                      <a:solidFill>
                        <a:srgbClr val="FF0000"/>
                      </a:solidFill>
                      <a:ln>
                        <a:solidFill>
                          <a:srgbClr val="FF0000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ar-JO"/>
                          </a:defPPr>
                          <a:lvl1pPr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134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269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403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536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5671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2805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199939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074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hi-IN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  <w:r w:rsidR="00A52343" w:rsidRPr="00C27504">
        <w:rPr>
          <w:rFonts w:ascii="Times New Roman" w:hAnsi="Times New Roman" w:cs="Times New Roman"/>
          <w:b/>
          <w:bCs/>
          <w:noProof/>
          <w:color w:val="401CA4"/>
          <w:szCs w:val="22"/>
        </w:rPr>
        <w:drawing>
          <wp:inline distT="0" distB="0" distL="0" distR="0">
            <wp:extent cx="123825" cy="123825"/>
            <wp:effectExtent l="19050" t="0" r="0" b="0"/>
            <wp:docPr id="7" name="Object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4864" cy="45720"/>
                      <a:chOff x="2492896" y="3131840"/>
                      <a:chExt cx="54864" cy="45720"/>
                    </a:xfrm>
                  </a:grpSpPr>
                  <a:sp>
                    <a:nvSpPr>
                      <a:cNvPr id="19" name="5-Point Star 18"/>
                      <a:cNvSpPr/>
                    </a:nvSpPr>
                    <a:spPr>
                      <a:xfrm>
                        <a:off x="2492896" y="3131840"/>
                        <a:ext cx="54864" cy="45720"/>
                      </a:xfrm>
                      <a:prstGeom prst="star5">
                        <a:avLst/>
                      </a:prstGeom>
                      <a:solidFill>
                        <a:srgbClr val="FF0000"/>
                      </a:solidFill>
                      <a:ln>
                        <a:solidFill>
                          <a:srgbClr val="FF0000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ar-JO"/>
                          </a:defPPr>
                          <a:lvl1pPr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134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269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403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536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5671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2805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199939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074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hi-IN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  <w:r w:rsidR="00A52343" w:rsidRPr="00C27504">
        <w:rPr>
          <w:rFonts w:ascii="Times New Roman" w:hAnsi="Times New Roman" w:cs="Times New Roman"/>
          <w:b/>
          <w:bCs/>
          <w:noProof/>
          <w:color w:val="401CA4"/>
          <w:szCs w:val="22"/>
        </w:rPr>
        <w:drawing>
          <wp:inline distT="0" distB="0" distL="0" distR="0">
            <wp:extent cx="123825" cy="123825"/>
            <wp:effectExtent l="19050" t="0" r="0" b="0"/>
            <wp:docPr id="8" name="Object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4864" cy="45720"/>
                      <a:chOff x="2492896" y="3131840"/>
                      <a:chExt cx="54864" cy="45720"/>
                    </a:xfrm>
                  </a:grpSpPr>
                  <a:sp>
                    <a:nvSpPr>
                      <a:cNvPr id="19" name="5-Point Star 18"/>
                      <a:cNvSpPr/>
                    </a:nvSpPr>
                    <a:spPr>
                      <a:xfrm>
                        <a:off x="2492896" y="3131840"/>
                        <a:ext cx="54864" cy="45720"/>
                      </a:xfrm>
                      <a:prstGeom prst="star5">
                        <a:avLst/>
                      </a:prstGeom>
                      <a:solidFill>
                        <a:srgbClr val="FF0000"/>
                      </a:solidFill>
                      <a:ln>
                        <a:solidFill>
                          <a:srgbClr val="FF0000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ar-JO"/>
                          </a:defPPr>
                          <a:lvl1pPr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134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269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403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536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5671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2805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199939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074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hi-IN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  <w:r w:rsidR="00C87ED0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           </w:t>
      </w:r>
    </w:p>
    <w:p w:rsidR="00E40706" w:rsidRPr="00C27504" w:rsidRDefault="00134D90" w:rsidP="00E36A16">
      <w:pPr>
        <w:tabs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Check-in date: ……………………………Check-out date: ………………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>……………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…………...</w:t>
      </w:r>
    </w:p>
    <w:p w:rsidR="0079010A" w:rsidRPr="00C27504" w:rsidRDefault="00FD33B7" w:rsidP="00D06ADD">
      <w:pPr>
        <w:tabs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  <w:cs/>
        </w:rPr>
      </w:pPr>
      <w:r>
        <w:rPr>
          <w:rFonts w:ascii="Times New Roman" w:hAnsi="Times New Roman" w:cs="Times New Roman"/>
          <w:b/>
          <w:bCs/>
          <w:noProof/>
          <w:color w:val="401CA4"/>
          <w:szCs w:val="22"/>
        </w:rPr>
        <w:pict>
          <v:oval id="_x0000_s1035" style="position:absolute;left:0;text-align:left;margin-left:80pt;margin-top:1.9pt;width:13.35pt;height:12.55pt;z-index:251688960" fillcolor="white [3201]" strokecolor="#4f81bd [3204]" strokeweight="2.5pt">
            <v:shadow color="#868686"/>
          </v:oval>
        </w:pict>
      </w:r>
      <w:r w:rsidR="0079010A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Room 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>occupancy</w:t>
      </w:r>
      <w:r w:rsidR="002D5BE1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: </w:t>
      </w:r>
      <w:r w:rsidR="0079010A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   </w:t>
      </w:r>
      <w:r w:rsid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</w:t>
      </w:r>
      <w:r w:rsidR="0079010A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Single room (JD 35)                </w:t>
      </w:r>
    </w:p>
    <w:p w:rsidR="008C3614" w:rsidRPr="00C27504" w:rsidRDefault="00FD33B7" w:rsidP="00C27504">
      <w:pPr>
        <w:tabs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>
        <w:rPr>
          <w:rFonts w:ascii="Times New Roman" w:hAnsi="Times New Roman" w:cs="Times New Roman"/>
          <w:b/>
          <w:bCs/>
          <w:noProof/>
          <w:color w:val="401CA4"/>
          <w:szCs w:val="22"/>
        </w:rPr>
        <w:pict>
          <v:oval id="_x0000_s1036" style="position:absolute;left:0;text-align:left;margin-left:80pt;margin-top:1.9pt;width:13.35pt;height:12.55pt;z-index:251689984" fillcolor="white [3201]" strokecolor="#4f81bd [3204]" strokeweight="2.5pt">
            <v:shadow color="#868686"/>
          </v:oval>
        </w:pict>
      </w:r>
      <w:r w:rsidR="008C3614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                                 </w:t>
      </w:r>
      <w:r w:rsidR="00624BE9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</w:t>
      </w:r>
      <w:r w:rsid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</w:t>
      </w:r>
      <w:r w:rsidR="008C3614" w:rsidRPr="00C27504">
        <w:rPr>
          <w:rFonts w:ascii="Times New Roman" w:hAnsi="Times New Roman" w:cs="Times New Roman"/>
          <w:b/>
          <w:bCs/>
          <w:color w:val="401CA4"/>
          <w:szCs w:val="22"/>
        </w:rPr>
        <w:t>Double room (JD 45)</w:t>
      </w:r>
    </w:p>
    <w:p w:rsidR="0018566A" w:rsidRPr="00C27504" w:rsidRDefault="0018566A" w:rsidP="00D06ADD">
      <w:pPr>
        <w:tabs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                                 </w:t>
      </w:r>
      <w:r w:rsidR="00624BE9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 xml:space="preserve">     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Number of nights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>: ……………………………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>………..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>……………….</w:t>
      </w:r>
    </w:p>
    <w:p w:rsidR="00511B32" w:rsidRPr="00C27504" w:rsidRDefault="00514230" w:rsidP="00067CC6">
      <w:pPr>
        <w:tabs>
          <w:tab w:val="left" w:pos="9214"/>
        </w:tabs>
        <w:spacing w:after="0" w:line="240" w:lineRule="auto"/>
        <w:ind w:left="-567" w:right="184"/>
        <w:rPr>
          <w:rFonts w:ascii="Times New Roman" w:hAnsi="Times New Roman" w:cs="Times New Roman"/>
          <w:b/>
          <w:bCs/>
          <w:color w:val="401CA4"/>
          <w:szCs w:val="22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Please </w:t>
      </w:r>
      <w:r w:rsidR="002E2585" w:rsidRPr="00C27504">
        <w:rPr>
          <w:rFonts w:ascii="Times New Roman" w:hAnsi="Times New Roman" w:cs="Times New Roman"/>
          <w:b/>
          <w:bCs/>
          <w:color w:val="401CA4"/>
          <w:szCs w:val="22"/>
        </w:rPr>
        <w:t>contact the hotel</w:t>
      </w:r>
      <w:r w:rsidR="006B27A4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by e-mail to info@irbidplaza.com or fax </w:t>
      </w:r>
      <w:r w:rsidR="002E2585" w:rsidRPr="00C27504">
        <w:rPr>
          <w:rFonts w:ascii="Times New Roman" w:hAnsi="Times New Roman" w:cs="Times New Roman"/>
          <w:b/>
          <w:bCs/>
          <w:color w:val="401CA4"/>
          <w:szCs w:val="22"/>
        </w:rPr>
        <w:t>(+962-2) 7243029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and send a copy to: </w:t>
      </w:r>
      <w:r w:rsidR="00067CC6" w:rsidRPr="00C27504">
        <w:rPr>
          <w:rFonts w:ascii="Times New Roman" w:hAnsi="Times New Roman" w:cs="Times New Roman"/>
          <w:b/>
          <w:bCs/>
          <w:i/>
          <w:iCs/>
          <w:color w:val="401CA4"/>
          <w:szCs w:val="22"/>
          <w:u w:val="single"/>
        </w:rPr>
        <w:t>gkaraki@just.edu.jo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or </w:t>
      </w:r>
      <w:r w:rsidR="00067CC6" w:rsidRPr="00C27504">
        <w:rPr>
          <w:rFonts w:ascii="Times New Roman" w:hAnsi="Times New Roman" w:cs="Times New Roman"/>
          <w:b/>
          <w:bCs/>
          <w:i/>
          <w:iCs/>
          <w:color w:val="401CA4"/>
          <w:szCs w:val="22"/>
          <w:u w:val="single"/>
        </w:rPr>
        <w:t>reham@just.edu.jo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for records and follow up.</w:t>
      </w:r>
    </w:p>
    <w:p w:rsidR="00067CC6" w:rsidRPr="00C27504" w:rsidRDefault="00067CC6" w:rsidP="00067CC6">
      <w:pPr>
        <w:tabs>
          <w:tab w:val="left" w:pos="9214"/>
        </w:tabs>
        <w:spacing w:after="0" w:line="240" w:lineRule="auto"/>
        <w:ind w:left="-567" w:right="184"/>
        <w:rPr>
          <w:rFonts w:ascii="Times New Roman" w:hAnsi="Times New Roman" w:cs="Times New Roman"/>
          <w:b/>
          <w:bCs/>
          <w:color w:val="401CA4"/>
          <w:szCs w:val="22"/>
        </w:rPr>
      </w:pPr>
    </w:p>
    <w:p w:rsidR="00B452B9" w:rsidRPr="00C27504" w:rsidRDefault="00FD33B7" w:rsidP="00E36A16">
      <w:pPr>
        <w:tabs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>
        <w:rPr>
          <w:rFonts w:ascii="Times New Roman" w:hAnsi="Times New Roman" w:cs="Times New Roman"/>
          <w:b/>
          <w:bCs/>
          <w:noProof/>
          <w:color w:val="401CA4"/>
          <w:szCs w:val="22"/>
        </w:rPr>
        <w:pict>
          <v:oval id="_x0000_s1034" style="position:absolute;left:0;text-align:left;margin-left:30pt;margin-top:1.65pt;width:13.35pt;height:12.55pt;z-index:251687936" fillcolor="white [3201]" strokecolor="#4f81bd [3204]" strokeweight="2.5pt">
            <v:shadow color="#868686"/>
          </v:oval>
        </w:pict>
      </w:r>
      <w:r w:rsidR="00B452B9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Hotel 2:           </w:t>
      </w:r>
      <w:r w:rsid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</w:t>
      </w:r>
      <w:proofErr w:type="spellStart"/>
      <w:r w:rsidR="00B452B9" w:rsidRPr="00C27504">
        <w:rPr>
          <w:rFonts w:ascii="Times New Roman" w:hAnsi="Times New Roman" w:cs="Times New Roman"/>
          <w:b/>
          <w:bCs/>
          <w:color w:val="401CA4"/>
          <w:szCs w:val="22"/>
        </w:rPr>
        <w:t>Aphamia</w:t>
      </w:r>
      <w:proofErr w:type="spellEnd"/>
      <w:r w:rsidR="00B452B9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Hotel </w:t>
      </w:r>
      <w:r w:rsidR="00B452B9" w:rsidRPr="00C27504">
        <w:rPr>
          <w:rFonts w:ascii="Times New Roman" w:hAnsi="Times New Roman" w:cs="Times New Roman"/>
          <w:b/>
          <w:bCs/>
          <w:noProof/>
          <w:color w:val="401CA4"/>
          <w:szCs w:val="22"/>
        </w:rPr>
        <w:drawing>
          <wp:inline distT="0" distB="0" distL="0" distR="0">
            <wp:extent cx="123825" cy="123825"/>
            <wp:effectExtent l="19050" t="0" r="0" b="0"/>
            <wp:docPr id="12" name="Object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4864" cy="45720"/>
                      <a:chOff x="2492896" y="3131840"/>
                      <a:chExt cx="54864" cy="45720"/>
                    </a:xfrm>
                  </a:grpSpPr>
                  <a:sp>
                    <a:nvSpPr>
                      <a:cNvPr id="19" name="5-Point Star 18"/>
                      <a:cNvSpPr/>
                    </a:nvSpPr>
                    <a:spPr>
                      <a:xfrm>
                        <a:off x="2492896" y="3131840"/>
                        <a:ext cx="54864" cy="45720"/>
                      </a:xfrm>
                      <a:prstGeom prst="star5">
                        <a:avLst/>
                      </a:prstGeom>
                      <a:solidFill>
                        <a:srgbClr val="FF0000"/>
                      </a:solidFill>
                      <a:ln>
                        <a:solidFill>
                          <a:srgbClr val="FF0000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ar-JO"/>
                          </a:defPPr>
                          <a:lvl1pPr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134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269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403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536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5671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2805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199939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074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hi-IN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  <w:r w:rsidR="00B452B9" w:rsidRPr="00C27504">
        <w:rPr>
          <w:rFonts w:ascii="Times New Roman" w:hAnsi="Times New Roman" w:cs="Times New Roman"/>
          <w:b/>
          <w:bCs/>
          <w:noProof/>
          <w:color w:val="401CA4"/>
          <w:szCs w:val="22"/>
        </w:rPr>
        <w:drawing>
          <wp:inline distT="0" distB="0" distL="0" distR="0">
            <wp:extent cx="123825" cy="123825"/>
            <wp:effectExtent l="19050" t="0" r="0" b="0"/>
            <wp:docPr id="13" name="Object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4864" cy="45720"/>
                      <a:chOff x="2492896" y="3131840"/>
                      <a:chExt cx="54864" cy="45720"/>
                    </a:xfrm>
                  </a:grpSpPr>
                  <a:sp>
                    <a:nvSpPr>
                      <a:cNvPr id="19" name="5-Point Star 18"/>
                      <a:cNvSpPr/>
                    </a:nvSpPr>
                    <a:spPr>
                      <a:xfrm>
                        <a:off x="2492896" y="3131840"/>
                        <a:ext cx="54864" cy="45720"/>
                      </a:xfrm>
                      <a:prstGeom prst="star5">
                        <a:avLst/>
                      </a:prstGeom>
                      <a:solidFill>
                        <a:srgbClr val="FF0000"/>
                      </a:solidFill>
                      <a:ln>
                        <a:solidFill>
                          <a:srgbClr val="FF0000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ar-JO"/>
                          </a:defPPr>
                          <a:lvl1pPr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134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269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403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536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5671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2805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199939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074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hi-IN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  <w:r w:rsidR="00B452B9" w:rsidRPr="00C27504">
        <w:rPr>
          <w:rFonts w:ascii="Times New Roman" w:hAnsi="Times New Roman" w:cs="Times New Roman"/>
          <w:b/>
          <w:bCs/>
          <w:noProof/>
          <w:color w:val="401CA4"/>
          <w:szCs w:val="22"/>
        </w:rPr>
        <w:drawing>
          <wp:inline distT="0" distB="0" distL="0" distR="0">
            <wp:extent cx="123825" cy="123825"/>
            <wp:effectExtent l="19050" t="0" r="0" b="0"/>
            <wp:docPr id="14" name="Object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4864" cy="45720"/>
                      <a:chOff x="2492896" y="3131840"/>
                      <a:chExt cx="54864" cy="45720"/>
                    </a:xfrm>
                  </a:grpSpPr>
                  <a:sp>
                    <a:nvSpPr>
                      <a:cNvPr id="19" name="5-Point Star 18"/>
                      <a:cNvSpPr/>
                    </a:nvSpPr>
                    <a:spPr>
                      <a:xfrm>
                        <a:off x="2492896" y="3131840"/>
                        <a:ext cx="54864" cy="45720"/>
                      </a:xfrm>
                      <a:prstGeom prst="star5">
                        <a:avLst/>
                      </a:prstGeom>
                      <a:solidFill>
                        <a:srgbClr val="FF0000"/>
                      </a:solidFill>
                      <a:ln>
                        <a:solidFill>
                          <a:srgbClr val="FF0000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ar-JO"/>
                          </a:defPPr>
                          <a:lvl1pPr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134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269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403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536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5671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2805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199939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074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hi-IN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167359" w:rsidRPr="00C27504" w:rsidRDefault="00167359" w:rsidP="00E36A16">
      <w:pPr>
        <w:tabs>
          <w:tab w:val="left" w:pos="851"/>
          <w:tab w:val="left" w:pos="1134"/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Check-in date: ……………………………Check-out date: ………………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>…………....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…………...</w:t>
      </w:r>
    </w:p>
    <w:p w:rsidR="00167359" w:rsidRPr="00C27504" w:rsidRDefault="00FD33B7" w:rsidP="00EF155B">
      <w:pPr>
        <w:tabs>
          <w:tab w:val="left" w:pos="9214"/>
        </w:tabs>
        <w:spacing w:after="0" w:line="360" w:lineRule="auto"/>
        <w:ind w:left="-567" w:right="-522"/>
        <w:rPr>
          <w:rFonts w:ascii="Times New Roman" w:hAnsi="Times New Roman" w:cs="Times New Roman"/>
          <w:b/>
          <w:bCs/>
          <w:color w:val="401CA4"/>
          <w:szCs w:val="22"/>
          <w:cs/>
        </w:rPr>
      </w:pPr>
      <w:r>
        <w:rPr>
          <w:rFonts w:ascii="Times New Roman" w:hAnsi="Times New Roman" w:cs="Times New Roman"/>
          <w:b/>
          <w:bCs/>
          <w:noProof/>
          <w:color w:val="401CA4"/>
          <w:szCs w:val="22"/>
        </w:rPr>
        <w:pict>
          <v:oval id="_x0000_s1037" style="position:absolute;left:0;text-align:left;margin-left:80pt;margin-top:1.9pt;width:13.35pt;height:12.55pt;z-index:251692032" fillcolor="white [3201]" strokecolor="#4f81bd [3204]" strokeweight="2.5pt">
            <v:shadow color="#868686"/>
          </v:oval>
        </w:pic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>Room occupancy</w:t>
      </w:r>
      <w:r w:rsidR="0018566A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:         </w:t>
      </w:r>
      <w:r w:rsidR="00624BE9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</w:t>
      </w:r>
      <w:r w:rsid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</w:t>
      </w:r>
      <w:r w:rsidR="00167359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Single room (JD 30)                </w:t>
      </w:r>
    </w:p>
    <w:p w:rsidR="00F8768C" w:rsidRPr="00C27504" w:rsidRDefault="00FD33B7" w:rsidP="00EF155B">
      <w:pPr>
        <w:tabs>
          <w:tab w:val="left" w:pos="9214"/>
        </w:tabs>
        <w:spacing w:after="0" w:line="360" w:lineRule="auto"/>
        <w:ind w:left="-567" w:right="-522"/>
        <w:rPr>
          <w:rFonts w:ascii="Times New Roman" w:hAnsi="Times New Roman" w:cs="Times New Roman"/>
          <w:b/>
          <w:bCs/>
          <w:color w:val="401CA4"/>
          <w:szCs w:val="22"/>
        </w:rPr>
      </w:pPr>
      <w:r>
        <w:rPr>
          <w:rFonts w:ascii="Times New Roman" w:hAnsi="Times New Roman" w:cs="Times New Roman"/>
          <w:b/>
          <w:bCs/>
          <w:noProof/>
          <w:color w:val="401CA4"/>
          <w:szCs w:val="22"/>
        </w:rPr>
        <w:pict>
          <v:oval id="_x0000_s1038" style="position:absolute;left:0;text-align:left;margin-left:80pt;margin-top:2.45pt;width:13.35pt;height:12.55pt;z-index:251693056" fillcolor="white [3201]" strokecolor="#4f81bd [3204]" strokeweight="2.5pt">
            <v:shadow color="#868686"/>
          </v:oval>
        </w:pict>
      </w:r>
      <w:r w:rsidR="00F8768C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                                 </w:t>
      </w:r>
      <w:r w:rsidR="00624BE9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</w:t>
      </w:r>
      <w:r w:rsid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</w:t>
      </w:r>
      <w:r w:rsidR="00F8768C" w:rsidRPr="00C27504">
        <w:rPr>
          <w:rFonts w:ascii="Times New Roman" w:hAnsi="Times New Roman" w:cs="Times New Roman"/>
          <w:b/>
          <w:bCs/>
          <w:color w:val="401CA4"/>
          <w:szCs w:val="22"/>
        </w:rPr>
        <w:t>Double room (JD 40)</w:t>
      </w:r>
      <w:r w:rsidR="00F8768C" w:rsidRPr="00C27504">
        <w:rPr>
          <w:rFonts w:ascii="Times New Roman" w:hAnsi="Times New Roman" w:cs="Times New Roman"/>
          <w:b/>
          <w:bCs/>
          <w:color w:val="401CA4"/>
          <w:szCs w:val="22"/>
        </w:rPr>
        <w:tab/>
      </w:r>
    </w:p>
    <w:p w:rsidR="00F8768C" w:rsidRPr="00C27504" w:rsidRDefault="00FD33B7" w:rsidP="00EF155B">
      <w:pPr>
        <w:tabs>
          <w:tab w:val="left" w:pos="9214"/>
        </w:tabs>
        <w:spacing w:after="0" w:line="360" w:lineRule="auto"/>
        <w:ind w:left="-567" w:right="-522"/>
        <w:rPr>
          <w:rFonts w:ascii="Times New Roman" w:hAnsi="Times New Roman" w:cs="Times New Roman"/>
          <w:b/>
          <w:bCs/>
          <w:color w:val="401CA4"/>
          <w:szCs w:val="22"/>
        </w:rPr>
      </w:pPr>
      <w:r>
        <w:rPr>
          <w:rFonts w:ascii="Times New Roman" w:hAnsi="Times New Roman" w:cs="Times New Roman"/>
          <w:b/>
          <w:bCs/>
          <w:noProof/>
          <w:color w:val="401CA4"/>
          <w:szCs w:val="22"/>
        </w:rPr>
        <w:pict>
          <v:oval id="_x0000_s1039" style="position:absolute;left:0;text-align:left;margin-left:80pt;margin-top:4.1pt;width:13.35pt;height:12.55pt;z-index:251694080" fillcolor="white [3201]" strokecolor="#4f81bd [3204]" strokeweight="2.5pt">
            <v:shadow color="#868686"/>
          </v:oval>
        </w:pict>
      </w:r>
      <w:r w:rsidR="00F8768C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                                </w:t>
      </w:r>
      <w:r w:rsidR="00624BE9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</w:t>
      </w:r>
      <w:r w:rsid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</w:t>
      </w:r>
      <w:r w:rsidR="00F8768C" w:rsidRPr="00C27504">
        <w:rPr>
          <w:rFonts w:ascii="Times New Roman" w:hAnsi="Times New Roman" w:cs="Times New Roman"/>
          <w:b/>
          <w:bCs/>
          <w:color w:val="401CA4"/>
          <w:szCs w:val="22"/>
        </w:rPr>
        <w:t>Tri</w:t>
      </w:r>
      <w:r w:rsidR="00463361" w:rsidRPr="00C27504">
        <w:rPr>
          <w:rFonts w:ascii="Times New Roman" w:hAnsi="Times New Roman" w:cs="Times New Roman"/>
          <w:b/>
          <w:bCs/>
          <w:color w:val="401CA4"/>
          <w:szCs w:val="22"/>
        </w:rPr>
        <w:t>p</w:t>
      </w:r>
      <w:r w:rsidR="00F8768C" w:rsidRPr="00C27504">
        <w:rPr>
          <w:rFonts w:ascii="Times New Roman" w:hAnsi="Times New Roman" w:cs="Times New Roman"/>
          <w:b/>
          <w:bCs/>
          <w:color w:val="401CA4"/>
          <w:szCs w:val="22"/>
        </w:rPr>
        <w:t>l</w:t>
      </w:r>
      <w:r w:rsidR="00463361" w:rsidRPr="00C27504">
        <w:rPr>
          <w:rFonts w:ascii="Times New Roman" w:hAnsi="Times New Roman" w:cs="Times New Roman"/>
          <w:b/>
          <w:bCs/>
          <w:color w:val="401CA4"/>
          <w:szCs w:val="22"/>
        </w:rPr>
        <w:t>e</w:t>
      </w:r>
      <w:r w:rsidR="00F8768C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room (JD 50)</w:t>
      </w:r>
    </w:p>
    <w:p w:rsidR="0018566A" w:rsidRPr="00C27504" w:rsidRDefault="0018566A" w:rsidP="00EF155B">
      <w:pPr>
        <w:tabs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                                </w:t>
      </w:r>
      <w:r w:rsidR="00624BE9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 xml:space="preserve">      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Number of nights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>: …………………………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>…………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>…………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>.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>…….</w:t>
      </w:r>
    </w:p>
    <w:p w:rsidR="00D313F8" w:rsidRDefault="00A46F4A" w:rsidP="00067CC6">
      <w:pPr>
        <w:pStyle w:val="ListParagraph"/>
        <w:tabs>
          <w:tab w:val="left" w:pos="8931"/>
          <w:tab w:val="left" w:pos="9214"/>
        </w:tabs>
        <w:spacing w:after="0" w:line="24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Please 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send the form </w:t>
      </w:r>
      <w:proofErr w:type="gramStart"/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to 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the</w:t>
      </w:r>
      <w:proofErr w:type="gramEnd"/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hotel by e-mail to </w:t>
      </w:r>
      <w:r w:rsidR="00C624BE" w:rsidRPr="00C27504">
        <w:rPr>
          <w:rFonts w:ascii="Times New Roman" w:hAnsi="Times New Roman" w:cs="Times New Roman"/>
          <w:b/>
          <w:bCs/>
          <w:color w:val="401CA4"/>
          <w:szCs w:val="22"/>
        </w:rPr>
        <w:t>aphamia_hotel@hotmail.com</w:t>
      </w:r>
      <w:r w:rsidR="004A6FC2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or </w:t>
      </w:r>
      <w:r w:rsidR="00067CC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by 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fax </w:t>
      </w:r>
      <w:r w:rsidR="00471466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(+962-2) </w:t>
      </w:r>
      <w:r w:rsidR="006E6B08" w:rsidRPr="00C27504">
        <w:rPr>
          <w:rFonts w:ascii="Times New Roman" w:hAnsi="Times New Roman" w:cs="Times New Roman"/>
          <w:b/>
          <w:bCs/>
          <w:color w:val="401CA4"/>
          <w:szCs w:val="22"/>
        </w:rPr>
        <w:t>7101867</w:t>
      </w:r>
    </w:p>
    <w:p w:rsidR="009772A7" w:rsidRPr="00C27504" w:rsidRDefault="00067CC6" w:rsidP="00067CC6">
      <w:pPr>
        <w:pStyle w:val="ListParagraph"/>
        <w:tabs>
          <w:tab w:val="left" w:pos="8931"/>
          <w:tab w:val="left" w:pos="9214"/>
        </w:tabs>
        <w:spacing w:after="0" w:line="24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proofErr w:type="gramStart"/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and</w:t>
      </w:r>
      <w:proofErr w:type="gramEnd"/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send a </w:t>
      </w:r>
      <w:r w:rsidR="00BE04C0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copy to: </w:t>
      </w:r>
      <w:r w:rsidR="00BE04C0" w:rsidRPr="00C27504">
        <w:rPr>
          <w:rFonts w:ascii="Times New Roman" w:hAnsi="Times New Roman" w:cs="Times New Roman"/>
          <w:b/>
          <w:bCs/>
          <w:i/>
          <w:iCs/>
          <w:color w:val="401CA4"/>
          <w:szCs w:val="22"/>
          <w:u w:val="single"/>
        </w:rPr>
        <w:t>gkaraki@just.edu.jo</w:t>
      </w:r>
      <w:r w:rsidR="00BE04C0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or </w:t>
      </w:r>
      <w:r w:rsidR="00BE04C0" w:rsidRPr="00C27504">
        <w:rPr>
          <w:rFonts w:ascii="Times New Roman" w:hAnsi="Times New Roman" w:cs="Times New Roman"/>
          <w:b/>
          <w:bCs/>
          <w:i/>
          <w:iCs/>
          <w:color w:val="401CA4"/>
          <w:szCs w:val="22"/>
          <w:u w:val="single"/>
        </w:rPr>
        <w:t>reham@just.edu.jo</w:t>
      </w:r>
      <w:r w:rsidR="00BE04C0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for records and follow up.</w:t>
      </w:r>
    </w:p>
    <w:p w:rsidR="00D06ADD" w:rsidRPr="00C27504" w:rsidRDefault="00D06ADD" w:rsidP="00067CC6">
      <w:pPr>
        <w:pStyle w:val="ListParagraph"/>
        <w:tabs>
          <w:tab w:val="left" w:pos="8931"/>
          <w:tab w:val="left" w:pos="9214"/>
        </w:tabs>
        <w:spacing w:after="0" w:line="24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</w:p>
    <w:p w:rsidR="00C67F62" w:rsidRPr="00C27504" w:rsidRDefault="00FD33B7" w:rsidP="00E36A16">
      <w:pPr>
        <w:tabs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>
        <w:rPr>
          <w:rFonts w:ascii="Times New Roman" w:hAnsi="Times New Roman" w:cs="Times New Roman"/>
          <w:b/>
          <w:bCs/>
          <w:noProof/>
          <w:color w:val="401CA4"/>
          <w:szCs w:val="22"/>
        </w:rPr>
        <w:pict>
          <v:oval id="_x0000_s1040" style="position:absolute;left:0;text-align:left;margin-left:30pt;margin-top:.85pt;width:13.35pt;height:12.55pt;z-index:251696128" fillcolor="white [3201]" strokecolor="#4f81bd [3204]" strokeweight="2.5pt">
            <v:shadow color="#868686"/>
          </v:oval>
        </w:pict>
      </w:r>
      <w:r w:rsidR="00C67F62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Hotel 3:         </w:t>
      </w:r>
      <w:r w:rsid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</w:t>
      </w:r>
      <w:r w:rsidR="00C67F62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</w:t>
      </w:r>
      <w:proofErr w:type="spellStart"/>
      <w:r w:rsidR="00C67F62" w:rsidRPr="00C27504">
        <w:rPr>
          <w:rFonts w:ascii="Times New Roman" w:hAnsi="Times New Roman" w:cs="Times New Roman"/>
          <w:b/>
          <w:bCs/>
          <w:color w:val="401CA4"/>
          <w:szCs w:val="22"/>
        </w:rPr>
        <w:t>Joude</w:t>
      </w:r>
      <w:proofErr w:type="spellEnd"/>
      <w:r w:rsidR="00C67F62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Hotel </w:t>
      </w:r>
      <w:r w:rsidR="00C67F62" w:rsidRPr="00C27504">
        <w:rPr>
          <w:rFonts w:ascii="Times New Roman" w:hAnsi="Times New Roman" w:cs="Times New Roman"/>
          <w:b/>
          <w:bCs/>
          <w:noProof/>
          <w:color w:val="401CA4"/>
          <w:szCs w:val="22"/>
        </w:rPr>
        <w:drawing>
          <wp:inline distT="0" distB="0" distL="0" distR="0">
            <wp:extent cx="123825" cy="123825"/>
            <wp:effectExtent l="19050" t="0" r="0" b="0"/>
            <wp:docPr id="3" name="Object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4864" cy="45720"/>
                      <a:chOff x="2492896" y="3131840"/>
                      <a:chExt cx="54864" cy="45720"/>
                    </a:xfrm>
                  </a:grpSpPr>
                  <a:sp>
                    <a:nvSpPr>
                      <a:cNvPr id="19" name="5-Point Star 18"/>
                      <a:cNvSpPr/>
                    </a:nvSpPr>
                    <a:spPr>
                      <a:xfrm>
                        <a:off x="2492896" y="3131840"/>
                        <a:ext cx="54864" cy="45720"/>
                      </a:xfrm>
                      <a:prstGeom prst="star5">
                        <a:avLst/>
                      </a:prstGeom>
                      <a:solidFill>
                        <a:srgbClr val="FF0000"/>
                      </a:solidFill>
                      <a:ln>
                        <a:solidFill>
                          <a:srgbClr val="FF0000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ar-JO"/>
                          </a:defPPr>
                          <a:lvl1pPr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134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269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403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536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5671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2805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199939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074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hi-IN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  <w:r w:rsidR="00C67F62" w:rsidRPr="00C27504">
        <w:rPr>
          <w:rFonts w:ascii="Times New Roman" w:hAnsi="Times New Roman" w:cs="Times New Roman"/>
          <w:b/>
          <w:bCs/>
          <w:noProof/>
          <w:color w:val="401CA4"/>
          <w:szCs w:val="22"/>
        </w:rPr>
        <w:drawing>
          <wp:inline distT="0" distB="0" distL="0" distR="0">
            <wp:extent cx="123825" cy="123825"/>
            <wp:effectExtent l="19050" t="0" r="0" b="0"/>
            <wp:docPr id="4" name="Object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4864" cy="45720"/>
                      <a:chOff x="2492896" y="3131840"/>
                      <a:chExt cx="54864" cy="45720"/>
                    </a:xfrm>
                  </a:grpSpPr>
                  <a:sp>
                    <a:nvSpPr>
                      <a:cNvPr id="19" name="5-Point Star 18"/>
                      <a:cNvSpPr/>
                    </a:nvSpPr>
                    <a:spPr>
                      <a:xfrm>
                        <a:off x="2492896" y="3131840"/>
                        <a:ext cx="54864" cy="45720"/>
                      </a:xfrm>
                      <a:prstGeom prst="star5">
                        <a:avLst/>
                      </a:prstGeom>
                      <a:solidFill>
                        <a:srgbClr val="FF0000"/>
                      </a:solidFill>
                      <a:ln>
                        <a:solidFill>
                          <a:srgbClr val="FF0000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ar-JO"/>
                          </a:defPPr>
                          <a:lvl1pPr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134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269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403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536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5671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2805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199939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074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hi-IN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  <w:r w:rsidR="00C67F62" w:rsidRPr="00C27504">
        <w:rPr>
          <w:rFonts w:ascii="Times New Roman" w:hAnsi="Times New Roman" w:cs="Times New Roman"/>
          <w:b/>
          <w:bCs/>
          <w:noProof/>
          <w:color w:val="401CA4"/>
          <w:szCs w:val="22"/>
        </w:rPr>
        <w:drawing>
          <wp:inline distT="0" distB="0" distL="0" distR="0">
            <wp:extent cx="123825" cy="123825"/>
            <wp:effectExtent l="19050" t="0" r="0" b="0"/>
            <wp:docPr id="5" name="Object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4864" cy="45720"/>
                      <a:chOff x="2492896" y="3131840"/>
                      <a:chExt cx="54864" cy="45720"/>
                    </a:xfrm>
                  </a:grpSpPr>
                  <a:sp>
                    <a:nvSpPr>
                      <a:cNvPr id="19" name="5-Point Star 18"/>
                      <a:cNvSpPr/>
                    </a:nvSpPr>
                    <a:spPr>
                      <a:xfrm>
                        <a:off x="2492896" y="3131840"/>
                        <a:ext cx="54864" cy="45720"/>
                      </a:xfrm>
                      <a:prstGeom prst="star5">
                        <a:avLst/>
                      </a:prstGeom>
                      <a:solidFill>
                        <a:srgbClr val="FF0000"/>
                      </a:solidFill>
                      <a:ln>
                        <a:solidFill>
                          <a:srgbClr val="FF0000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ar-JO"/>
                          </a:defPPr>
                          <a:lvl1pPr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134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269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403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536" algn="r" rtl="1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5671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2805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199939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074" algn="r" defTabSz="914269" rtl="1" eaLnBrk="1" latinLnBrk="0" hangingPunct="1">
                            <a:defRPr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hi-IN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  <w:r w:rsidR="00C67F62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           </w:t>
      </w:r>
    </w:p>
    <w:p w:rsidR="00F87366" w:rsidRPr="00C27504" w:rsidRDefault="00FD33B7" w:rsidP="00E36A16">
      <w:pPr>
        <w:tabs>
          <w:tab w:val="left" w:pos="851"/>
          <w:tab w:val="left" w:pos="1134"/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>
        <w:rPr>
          <w:rFonts w:ascii="Times New Roman" w:hAnsi="Times New Roman" w:cs="Times New Roman"/>
          <w:b/>
          <w:bCs/>
          <w:noProof/>
          <w:color w:val="401CA4"/>
          <w:szCs w:val="22"/>
        </w:rPr>
        <w:pict>
          <v:oval id="_x0000_s1042" style="position:absolute;left:0;text-align:left;margin-left:80pt;margin-top:17.95pt;width:13.35pt;height:12.55pt;z-index:251699200" fillcolor="white [3201]" strokecolor="#4f81bd [3204]" strokeweight="2.5pt">
            <v:shadow color="#868686"/>
          </v:oval>
        </w:pict>
      </w:r>
      <w:r w:rsidR="00F87366" w:rsidRPr="00C27504">
        <w:rPr>
          <w:rFonts w:ascii="Times New Roman" w:hAnsi="Times New Roman" w:cs="Times New Roman"/>
          <w:b/>
          <w:bCs/>
          <w:color w:val="401CA4"/>
          <w:szCs w:val="22"/>
        </w:rPr>
        <w:t>Check-in date: ……………………………Check-out date: ………………………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>…………….</w:t>
      </w:r>
      <w:r w:rsidR="00F87366" w:rsidRPr="00C27504">
        <w:rPr>
          <w:rFonts w:ascii="Times New Roman" w:hAnsi="Times New Roman" w:cs="Times New Roman"/>
          <w:b/>
          <w:bCs/>
          <w:color w:val="401CA4"/>
          <w:szCs w:val="22"/>
        </w:rPr>
        <w:t>…...</w:t>
      </w:r>
    </w:p>
    <w:p w:rsidR="001D04D1" w:rsidRPr="00C27504" w:rsidRDefault="00C27504" w:rsidP="00EF155B">
      <w:pPr>
        <w:tabs>
          <w:tab w:val="left" w:pos="1985"/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  <w:cs/>
        </w:rPr>
      </w:pPr>
      <w:r>
        <w:rPr>
          <w:rFonts w:ascii="Times New Roman" w:hAnsi="Times New Roman" w:cs="Times New Roman"/>
          <w:b/>
          <w:bCs/>
          <w:color w:val="401CA4"/>
          <w:szCs w:val="22"/>
        </w:rPr>
        <w:tab/>
      </w:r>
      <w:r w:rsidR="001D04D1" w:rsidRPr="00C27504">
        <w:rPr>
          <w:rFonts w:ascii="Times New Roman" w:hAnsi="Times New Roman" w:cs="Times New Roman"/>
          <w:b/>
          <w:bCs/>
          <w:color w:val="401CA4"/>
          <w:szCs w:val="22"/>
        </w:rPr>
        <w:t>Single room (JD 3</w:t>
      </w:r>
      <w:r>
        <w:rPr>
          <w:rFonts w:ascii="Times New Roman" w:hAnsi="Times New Roman" w:cs="Times New Roman"/>
          <w:b/>
          <w:bCs/>
          <w:color w:val="401CA4"/>
          <w:szCs w:val="22"/>
        </w:rPr>
        <w:t>3</w:t>
      </w:r>
      <w:r w:rsidR="001D04D1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)                </w:t>
      </w:r>
    </w:p>
    <w:p w:rsidR="001D04D1" w:rsidRPr="00C27504" w:rsidRDefault="00FD33B7" w:rsidP="00CE35EB">
      <w:pPr>
        <w:tabs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>
        <w:rPr>
          <w:rFonts w:ascii="Times New Roman" w:hAnsi="Times New Roman" w:cs="Times New Roman"/>
          <w:b/>
          <w:bCs/>
          <w:noProof/>
          <w:color w:val="401CA4"/>
          <w:szCs w:val="22"/>
        </w:rPr>
        <w:pict>
          <v:oval id="_x0000_s1041" style="position:absolute;left:0;text-align:left;margin-left:80pt;margin-top:1.9pt;width:13.35pt;height:12.55pt;z-index:251698176" fillcolor="white [3201]" strokecolor="#4f81bd [3204]" strokeweight="2.5pt">
            <v:shadow color="#868686"/>
          </v:oval>
        </w:pict>
      </w:r>
      <w:r w:rsidR="001D04D1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                                  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 xml:space="preserve">      </w:t>
      </w:r>
      <w:r w:rsidR="001D04D1"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Double room (JD 4</w:t>
      </w:r>
      <w:r w:rsidR="00CE35EB">
        <w:rPr>
          <w:rFonts w:ascii="Times New Roman" w:hAnsi="Times New Roman" w:cs="Times New Roman"/>
          <w:b/>
          <w:bCs/>
          <w:color w:val="401CA4"/>
          <w:szCs w:val="22"/>
        </w:rPr>
        <w:t>2</w:t>
      </w:r>
      <w:r w:rsidR="001D04D1" w:rsidRPr="00C27504">
        <w:rPr>
          <w:rFonts w:ascii="Times New Roman" w:hAnsi="Times New Roman" w:cs="Times New Roman"/>
          <w:b/>
          <w:bCs/>
          <w:color w:val="401CA4"/>
          <w:szCs w:val="22"/>
        </w:rPr>
        <w:t>)</w:t>
      </w:r>
    </w:p>
    <w:p w:rsidR="001D04D1" w:rsidRPr="00C27504" w:rsidRDefault="001D04D1" w:rsidP="00EF155B">
      <w:pPr>
        <w:tabs>
          <w:tab w:val="left" w:pos="9214"/>
        </w:tabs>
        <w:spacing w:after="0" w:line="36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                                        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 xml:space="preserve">       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Number of nights: ………………………………………</w:t>
      </w:r>
      <w:r w:rsidR="00EF155B">
        <w:rPr>
          <w:rFonts w:ascii="Times New Roman" w:hAnsi="Times New Roman" w:cs="Times New Roman"/>
          <w:b/>
          <w:bCs/>
          <w:color w:val="401CA4"/>
          <w:szCs w:val="22"/>
        </w:rPr>
        <w:t>………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…….</w:t>
      </w:r>
    </w:p>
    <w:p w:rsidR="00D313F8" w:rsidRDefault="00E36A16" w:rsidP="00E36A16">
      <w:pPr>
        <w:pStyle w:val="ListParagraph"/>
        <w:tabs>
          <w:tab w:val="left" w:pos="8931"/>
          <w:tab w:val="left" w:pos="9214"/>
        </w:tabs>
        <w:spacing w:after="0" w:line="24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Please send the form </w:t>
      </w:r>
      <w:proofErr w:type="gramStart"/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to  the</w:t>
      </w:r>
      <w:proofErr w:type="gramEnd"/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hotel by e-mail to </w:t>
      </w:r>
      <w:r>
        <w:rPr>
          <w:rFonts w:ascii="Times New Roman" w:hAnsi="Times New Roman" w:cs="Times New Roman"/>
          <w:b/>
          <w:bCs/>
          <w:color w:val="401CA4"/>
          <w:szCs w:val="22"/>
        </w:rPr>
        <w:t>waeljaber66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@hotmail.com or by fax (+962-2) </w:t>
      </w:r>
      <w:r>
        <w:rPr>
          <w:rFonts w:ascii="Times New Roman" w:hAnsi="Times New Roman" w:cs="Times New Roman"/>
          <w:b/>
          <w:bCs/>
          <w:color w:val="401CA4"/>
          <w:szCs w:val="22"/>
        </w:rPr>
        <w:t>7275517</w:t>
      </w:r>
    </w:p>
    <w:p w:rsidR="00E36A16" w:rsidRPr="00C27504" w:rsidRDefault="00E36A16" w:rsidP="00E36A16">
      <w:pPr>
        <w:pStyle w:val="ListParagraph"/>
        <w:tabs>
          <w:tab w:val="left" w:pos="8931"/>
          <w:tab w:val="left" w:pos="9214"/>
        </w:tabs>
        <w:spacing w:after="0" w:line="24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proofErr w:type="gramStart"/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and</w:t>
      </w:r>
      <w:proofErr w:type="gramEnd"/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send a copy to: </w:t>
      </w:r>
      <w:r w:rsidRPr="00C27504">
        <w:rPr>
          <w:rFonts w:ascii="Times New Roman" w:hAnsi="Times New Roman" w:cs="Times New Roman"/>
          <w:b/>
          <w:bCs/>
          <w:i/>
          <w:iCs/>
          <w:color w:val="401CA4"/>
          <w:szCs w:val="22"/>
          <w:u w:val="single"/>
        </w:rPr>
        <w:t>gkaraki@just.edu.jo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or </w:t>
      </w:r>
      <w:r w:rsidRPr="00C27504">
        <w:rPr>
          <w:rFonts w:ascii="Times New Roman" w:hAnsi="Times New Roman" w:cs="Times New Roman"/>
          <w:b/>
          <w:bCs/>
          <w:i/>
          <w:iCs/>
          <w:color w:val="401CA4"/>
          <w:szCs w:val="22"/>
          <w:u w:val="single"/>
        </w:rPr>
        <w:t>reham@just.edu.jo</w:t>
      </w: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 for records and follow up.</w:t>
      </w:r>
    </w:p>
    <w:p w:rsidR="00C67F62" w:rsidRDefault="00C67F62" w:rsidP="00067CC6">
      <w:pPr>
        <w:pStyle w:val="ListParagraph"/>
        <w:tabs>
          <w:tab w:val="left" w:pos="8931"/>
          <w:tab w:val="left" w:pos="9214"/>
        </w:tabs>
        <w:spacing w:after="0" w:line="24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</w:p>
    <w:p w:rsidR="00E36A16" w:rsidRPr="00C27504" w:rsidRDefault="00E36A16" w:rsidP="00067CC6">
      <w:pPr>
        <w:pStyle w:val="ListParagraph"/>
        <w:tabs>
          <w:tab w:val="left" w:pos="8931"/>
          <w:tab w:val="left" w:pos="9214"/>
        </w:tabs>
        <w:spacing w:after="0" w:line="24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</w:p>
    <w:p w:rsidR="00D06ADD" w:rsidRPr="00C27504" w:rsidRDefault="002821BB" w:rsidP="00067CC6">
      <w:pPr>
        <w:pStyle w:val="ListParagraph"/>
        <w:tabs>
          <w:tab w:val="left" w:pos="8931"/>
          <w:tab w:val="left" w:pos="9214"/>
        </w:tabs>
        <w:spacing w:after="0" w:line="24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proofErr w:type="gramStart"/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 xml:space="preserve">Signature  </w:t>
      </w:r>
      <w:r w:rsidR="00D06ADD" w:rsidRPr="00C27504">
        <w:rPr>
          <w:rFonts w:ascii="Times New Roman" w:hAnsi="Times New Roman" w:cs="Times New Roman"/>
          <w:b/>
          <w:bCs/>
          <w:color w:val="401CA4"/>
          <w:szCs w:val="22"/>
        </w:rPr>
        <w:t>…</w:t>
      </w:r>
      <w:proofErr w:type="gramEnd"/>
      <w:r w:rsidR="00D06ADD" w:rsidRPr="00C27504">
        <w:rPr>
          <w:rFonts w:ascii="Times New Roman" w:hAnsi="Times New Roman" w:cs="Times New Roman"/>
          <w:b/>
          <w:bCs/>
          <w:color w:val="401CA4"/>
          <w:szCs w:val="22"/>
        </w:rPr>
        <w:t>…………………………………………</w:t>
      </w:r>
    </w:p>
    <w:p w:rsidR="00E36A16" w:rsidRDefault="00E36A16" w:rsidP="00067CC6">
      <w:pPr>
        <w:pStyle w:val="ListParagraph"/>
        <w:tabs>
          <w:tab w:val="left" w:pos="8931"/>
          <w:tab w:val="left" w:pos="9214"/>
        </w:tabs>
        <w:spacing w:after="0" w:line="24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</w:p>
    <w:p w:rsidR="00E36A16" w:rsidRDefault="00E36A16" w:rsidP="00067CC6">
      <w:pPr>
        <w:pStyle w:val="ListParagraph"/>
        <w:tabs>
          <w:tab w:val="left" w:pos="8931"/>
          <w:tab w:val="left" w:pos="9214"/>
        </w:tabs>
        <w:spacing w:after="0" w:line="24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</w:p>
    <w:p w:rsidR="002821BB" w:rsidRPr="00C27504" w:rsidRDefault="002821BB" w:rsidP="00067CC6">
      <w:pPr>
        <w:pStyle w:val="ListParagraph"/>
        <w:tabs>
          <w:tab w:val="left" w:pos="8931"/>
          <w:tab w:val="left" w:pos="9214"/>
        </w:tabs>
        <w:spacing w:after="0" w:line="240" w:lineRule="auto"/>
        <w:ind w:left="-567" w:right="-524"/>
        <w:rPr>
          <w:rFonts w:ascii="Times New Roman" w:hAnsi="Times New Roman" w:cs="Times New Roman"/>
          <w:b/>
          <w:bCs/>
          <w:color w:val="401CA4"/>
          <w:szCs w:val="22"/>
        </w:rPr>
      </w:pPr>
      <w:r w:rsidRPr="00C27504">
        <w:rPr>
          <w:rFonts w:ascii="Times New Roman" w:hAnsi="Times New Roman" w:cs="Times New Roman"/>
          <w:b/>
          <w:bCs/>
          <w:color w:val="401CA4"/>
          <w:szCs w:val="22"/>
        </w:rPr>
        <w:t>Date …………………………………………………</w:t>
      </w:r>
    </w:p>
    <w:sectPr w:rsidR="002821BB" w:rsidRPr="00C27504" w:rsidSect="00624BE9">
      <w:pgSz w:w="11906" w:h="16838"/>
      <w:pgMar w:top="1440" w:right="991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lbertus">
    <w:altName w:val="Candara"/>
    <w:panose1 w:val="020E0702040304020204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D80D02"/>
    <w:multiLevelType w:val="hybridMultilevel"/>
    <w:tmpl w:val="80CEC37A"/>
    <w:lvl w:ilvl="0" w:tplc="705A94D6">
      <w:numFmt w:val="bullet"/>
      <w:lvlText w:val="-"/>
      <w:lvlJc w:val="left"/>
      <w:pPr>
        <w:ind w:left="76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E5E3D"/>
    <w:rsid w:val="00013CA4"/>
    <w:rsid w:val="00040A74"/>
    <w:rsid w:val="00053D37"/>
    <w:rsid w:val="00065799"/>
    <w:rsid w:val="00067CC6"/>
    <w:rsid w:val="0009451A"/>
    <w:rsid w:val="000951DC"/>
    <w:rsid w:val="000C144D"/>
    <w:rsid w:val="000C2436"/>
    <w:rsid w:val="000D137A"/>
    <w:rsid w:val="000F5E32"/>
    <w:rsid w:val="00104D3F"/>
    <w:rsid w:val="00134D90"/>
    <w:rsid w:val="0015236A"/>
    <w:rsid w:val="00167359"/>
    <w:rsid w:val="0018566A"/>
    <w:rsid w:val="001C2170"/>
    <w:rsid w:val="001D04D1"/>
    <w:rsid w:val="001D6E51"/>
    <w:rsid w:val="001E5354"/>
    <w:rsid w:val="00210E77"/>
    <w:rsid w:val="00231AA1"/>
    <w:rsid w:val="00236C92"/>
    <w:rsid w:val="002623B4"/>
    <w:rsid w:val="002700B2"/>
    <w:rsid w:val="00277EB6"/>
    <w:rsid w:val="002821BB"/>
    <w:rsid w:val="00283054"/>
    <w:rsid w:val="002A4C4F"/>
    <w:rsid w:val="002A7489"/>
    <w:rsid w:val="002A795E"/>
    <w:rsid w:val="002B38F0"/>
    <w:rsid w:val="002B73FA"/>
    <w:rsid w:val="002C4AF2"/>
    <w:rsid w:val="002D4ECA"/>
    <w:rsid w:val="002D5BE1"/>
    <w:rsid w:val="002E2585"/>
    <w:rsid w:val="002E54E7"/>
    <w:rsid w:val="00303B60"/>
    <w:rsid w:val="003305CA"/>
    <w:rsid w:val="0033189C"/>
    <w:rsid w:val="00343E11"/>
    <w:rsid w:val="00371D8F"/>
    <w:rsid w:val="0039347F"/>
    <w:rsid w:val="003935EE"/>
    <w:rsid w:val="003A20DD"/>
    <w:rsid w:val="003B4DC5"/>
    <w:rsid w:val="003C5A59"/>
    <w:rsid w:val="003D7E01"/>
    <w:rsid w:val="003E3BE6"/>
    <w:rsid w:val="00413ABB"/>
    <w:rsid w:val="00441635"/>
    <w:rsid w:val="00454D0C"/>
    <w:rsid w:val="004560D8"/>
    <w:rsid w:val="00463361"/>
    <w:rsid w:val="00465EB8"/>
    <w:rsid w:val="004666CF"/>
    <w:rsid w:val="00471466"/>
    <w:rsid w:val="004911B7"/>
    <w:rsid w:val="004A6FC2"/>
    <w:rsid w:val="004A7101"/>
    <w:rsid w:val="004C0D13"/>
    <w:rsid w:val="004D1C35"/>
    <w:rsid w:val="004D2067"/>
    <w:rsid w:val="004E5CB6"/>
    <w:rsid w:val="004E7B8C"/>
    <w:rsid w:val="00511B32"/>
    <w:rsid w:val="00514230"/>
    <w:rsid w:val="00517220"/>
    <w:rsid w:val="005212BD"/>
    <w:rsid w:val="00541DBC"/>
    <w:rsid w:val="00595D33"/>
    <w:rsid w:val="005975F8"/>
    <w:rsid w:val="005A64CD"/>
    <w:rsid w:val="005B552D"/>
    <w:rsid w:val="005C0877"/>
    <w:rsid w:val="005E5E3D"/>
    <w:rsid w:val="00624BE9"/>
    <w:rsid w:val="006536AB"/>
    <w:rsid w:val="00683771"/>
    <w:rsid w:val="006A2F3E"/>
    <w:rsid w:val="006B0EA8"/>
    <w:rsid w:val="006B27A4"/>
    <w:rsid w:val="006C3923"/>
    <w:rsid w:val="006E6B08"/>
    <w:rsid w:val="006F5997"/>
    <w:rsid w:val="00705B81"/>
    <w:rsid w:val="007302F5"/>
    <w:rsid w:val="00735D08"/>
    <w:rsid w:val="00750053"/>
    <w:rsid w:val="00762DDB"/>
    <w:rsid w:val="007638CA"/>
    <w:rsid w:val="0079010A"/>
    <w:rsid w:val="007B76AD"/>
    <w:rsid w:val="007D2B7A"/>
    <w:rsid w:val="00806184"/>
    <w:rsid w:val="008141C2"/>
    <w:rsid w:val="0081766D"/>
    <w:rsid w:val="00820876"/>
    <w:rsid w:val="00822EA7"/>
    <w:rsid w:val="00843FC6"/>
    <w:rsid w:val="00853533"/>
    <w:rsid w:val="00856C4F"/>
    <w:rsid w:val="008703BD"/>
    <w:rsid w:val="00873631"/>
    <w:rsid w:val="00884099"/>
    <w:rsid w:val="0088600B"/>
    <w:rsid w:val="008A5950"/>
    <w:rsid w:val="008B0C4B"/>
    <w:rsid w:val="008B3A79"/>
    <w:rsid w:val="008C2F1F"/>
    <w:rsid w:val="008C3614"/>
    <w:rsid w:val="008E2CF8"/>
    <w:rsid w:val="00903A59"/>
    <w:rsid w:val="00960528"/>
    <w:rsid w:val="00974148"/>
    <w:rsid w:val="00974E56"/>
    <w:rsid w:val="009772A7"/>
    <w:rsid w:val="00994352"/>
    <w:rsid w:val="009B10F1"/>
    <w:rsid w:val="009C62A5"/>
    <w:rsid w:val="009F6693"/>
    <w:rsid w:val="00A072CB"/>
    <w:rsid w:val="00A13525"/>
    <w:rsid w:val="00A2030E"/>
    <w:rsid w:val="00A2193A"/>
    <w:rsid w:val="00A46F4A"/>
    <w:rsid w:val="00A52343"/>
    <w:rsid w:val="00AC3973"/>
    <w:rsid w:val="00AC6F60"/>
    <w:rsid w:val="00AE4AA0"/>
    <w:rsid w:val="00B112BD"/>
    <w:rsid w:val="00B23593"/>
    <w:rsid w:val="00B23A23"/>
    <w:rsid w:val="00B25072"/>
    <w:rsid w:val="00B328E8"/>
    <w:rsid w:val="00B452B9"/>
    <w:rsid w:val="00B63203"/>
    <w:rsid w:val="00B77700"/>
    <w:rsid w:val="00B80540"/>
    <w:rsid w:val="00B921ED"/>
    <w:rsid w:val="00BA6D37"/>
    <w:rsid w:val="00BB106C"/>
    <w:rsid w:val="00BE04C0"/>
    <w:rsid w:val="00BE2C4C"/>
    <w:rsid w:val="00C0286D"/>
    <w:rsid w:val="00C17B1F"/>
    <w:rsid w:val="00C25EC9"/>
    <w:rsid w:val="00C27504"/>
    <w:rsid w:val="00C357C9"/>
    <w:rsid w:val="00C442D0"/>
    <w:rsid w:val="00C624BE"/>
    <w:rsid w:val="00C67F62"/>
    <w:rsid w:val="00C76827"/>
    <w:rsid w:val="00C83563"/>
    <w:rsid w:val="00C84310"/>
    <w:rsid w:val="00C8605C"/>
    <w:rsid w:val="00C87ED0"/>
    <w:rsid w:val="00C9349B"/>
    <w:rsid w:val="00CB2BE5"/>
    <w:rsid w:val="00CC570C"/>
    <w:rsid w:val="00CD2151"/>
    <w:rsid w:val="00CE2A55"/>
    <w:rsid w:val="00CE35EB"/>
    <w:rsid w:val="00CF0448"/>
    <w:rsid w:val="00CF4770"/>
    <w:rsid w:val="00D06ADD"/>
    <w:rsid w:val="00D15699"/>
    <w:rsid w:val="00D23F68"/>
    <w:rsid w:val="00D26248"/>
    <w:rsid w:val="00D313F8"/>
    <w:rsid w:val="00D369A3"/>
    <w:rsid w:val="00D61C3F"/>
    <w:rsid w:val="00D77B95"/>
    <w:rsid w:val="00DA0F48"/>
    <w:rsid w:val="00DB6B0E"/>
    <w:rsid w:val="00DC584C"/>
    <w:rsid w:val="00DC6E31"/>
    <w:rsid w:val="00DC76F6"/>
    <w:rsid w:val="00DE176C"/>
    <w:rsid w:val="00E149EB"/>
    <w:rsid w:val="00E20823"/>
    <w:rsid w:val="00E26D63"/>
    <w:rsid w:val="00E36A16"/>
    <w:rsid w:val="00E4006C"/>
    <w:rsid w:val="00E40706"/>
    <w:rsid w:val="00E47129"/>
    <w:rsid w:val="00E50313"/>
    <w:rsid w:val="00E60CB6"/>
    <w:rsid w:val="00E62C8F"/>
    <w:rsid w:val="00E649B0"/>
    <w:rsid w:val="00E8293C"/>
    <w:rsid w:val="00E92160"/>
    <w:rsid w:val="00EC22EE"/>
    <w:rsid w:val="00ED2806"/>
    <w:rsid w:val="00EE04E9"/>
    <w:rsid w:val="00EF155B"/>
    <w:rsid w:val="00F20C70"/>
    <w:rsid w:val="00F32B25"/>
    <w:rsid w:val="00F87366"/>
    <w:rsid w:val="00F8768C"/>
    <w:rsid w:val="00FA0145"/>
    <w:rsid w:val="00FC12C4"/>
    <w:rsid w:val="00FC3EA9"/>
    <w:rsid w:val="00FD33B7"/>
    <w:rsid w:val="00FD3B20"/>
    <w:rsid w:val="00FE2484"/>
    <w:rsid w:val="00FF0B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#0070c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9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5E3D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5E3D"/>
    <w:rPr>
      <w:rFonts w:ascii="Tahoma" w:hAnsi="Tahoma" w:cs="Mangal"/>
      <w:sz w:val="16"/>
      <w:szCs w:val="14"/>
    </w:rPr>
  </w:style>
  <w:style w:type="table" w:styleId="TableGrid">
    <w:name w:val="Table Grid"/>
    <w:basedOn w:val="TableNormal"/>
    <w:uiPriority w:val="59"/>
    <w:rsid w:val="006837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856C4F"/>
    <w:pPr>
      <w:spacing w:before="100" w:beforeAutospacing="1" w:after="100" w:afterAutospacing="1" w:line="240" w:lineRule="auto"/>
    </w:pPr>
    <w:rPr>
      <w:rFonts w:ascii="Times New Roman" w:eastAsia="Times New Roman" w:hAnsi="Times New Roman" w:cs="Mangal"/>
      <w:sz w:val="20"/>
    </w:rPr>
  </w:style>
  <w:style w:type="character" w:styleId="Hyperlink">
    <w:name w:val="Hyperlink"/>
    <w:basedOn w:val="DefaultParagraphFont"/>
    <w:uiPriority w:val="99"/>
    <w:unhideWhenUsed/>
    <w:rsid w:val="002E54E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C12C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06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35FA8AE20B3749962AFCF2B3039D09" ma:contentTypeVersion="1" ma:contentTypeDescription="Create a new document." ma:contentTypeScope="" ma:versionID="356a276a3359fcfeb4d4f9090d4dffd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9a9d5af68de512501b95459efc3b42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7D06227-9090-4A81-923A-5C4EC35291B2}"/>
</file>

<file path=customXml/itemProps2.xml><?xml version="1.0" encoding="utf-8"?>
<ds:datastoreItem xmlns:ds="http://schemas.openxmlformats.org/officeDocument/2006/customXml" ds:itemID="{F76F5445-70AB-4752-B7B5-D01EDBDEFED5}"/>
</file>

<file path=customXml/itemProps3.xml><?xml version="1.0" encoding="utf-8"?>
<ds:datastoreItem xmlns:ds="http://schemas.openxmlformats.org/officeDocument/2006/customXml" ds:itemID="{2BAE4939-FA1F-490A-BA5F-D8395EA6853E}"/>
</file>

<file path=customXml/itemProps4.xml><?xml version="1.0" encoding="utf-8"?>
<ds:datastoreItem xmlns:ds="http://schemas.openxmlformats.org/officeDocument/2006/customXml" ds:itemID="{F32EF7C4-86AA-41DE-BB8C-CF3B33B542F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reham</dc:creator>
  <cp:keywords/>
  <dc:description/>
  <cp:lastModifiedBy>reham</cp:lastModifiedBy>
  <cp:revision>118</cp:revision>
  <cp:lastPrinted>2012-09-13T10:21:00Z</cp:lastPrinted>
  <dcterms:created xsi:type="dcterms:W3CDTF">2012-05-15T11:47:00Z</dcterms:created>
  <dcterms:modified xsi:type="dcterms:W3CDTF">2012-09-16T06:12:00Z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0x0101009F35FA8AE20B3749962AFCF2B3039D09</vt:lpwstr>
  </property>
</Properties>
</file>